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Cybersecurity Analyst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2050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structure, personnel rules, responsibilities, and general understanding of work ethics, interpersonal communications, and related policies. Understands and practices safety 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goals, mission, and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office tools such as copiers, fax machines,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components of a computer and perform basic troubleshooting on communication issues within a computer. Example of On-the-Job Duties: Identify the components of standard desktop personal computers. Install and configure computer components. Maintain and troubleshoot peripheral components. Install and configure operating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hardware components of a computer and perform basic troubleshooting on hardware related issues. Example of On-the-Job Duties: Install and configure system components. Troubleshoot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Microsoft Office suite and basic troubleshooting on a computer. Example of On-the-Job Duties: Identify the components of standard desktop personal computers. Install and configure computer components. Maintain and troubleshoot peripheral components. Install and configure operating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basic knowledge of troubleshooting, networking, and security across a variety of devices. Example of On-the-Job Duties: Install and configure system components. Troubleshoot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basic knowledge of the cloud components of a network and perform basic troubleshooting on hardware related issues. Example of On-the-Job Duties: Manage, maintain, troubleshoot, install, operate, and configure basic cloud infrastructure or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basic knowledge of “best practices” in general network security. Example of On-the-Job Duties: Implement secured network communications. Designate how to manage public key infrastructure and certificates.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2</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basic knowledge of “best practices” in managing Linux networks. Example of On-the-Job Duties: Implement Linux operating systems to troubleshoot and identify potential cybersecurity risks and breaches.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fundamental knowledge of “best practices” in general network security. Example of On-the-Job Duties: Establish security best practices for creating and running web-based applications. Set a policy to enforce organizational security policies. Design systems for monitoring the security infrastructure and manage security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fundamental knowledge of basic networking, to allow the flow of information between multiple computers. Install and configure client operating systems for the organization. Example of On-the-Job Duties: Manage, maintain, troubleshoot, install, operate and configure basic network infrastructure.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how to configure and troubleshoot network operating systems. Example of On-the-Job Duties: Install and configure servers. Configure and troubleshoot Domain Name System (DNS) and Windows Internet Name Service (WINS). Configure and troubleshoot DHCP. Configure and troubleshoot IPv4 &amp;amp; IPv6 TCP/IP. Configure and troubleshoot Routing and Remote Access. Install, configure, and troubleshoot the Network Policy Server Role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how to configure and troubleshoot Active Directory. Example of On-the-Job Duties: Configure Active Directory Domain Services. Perform backup and restore, and monitor and troubleshoot Active Directory related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how to configure and troubleshoot identity and access solutions. Example of On-the-Job Duties: Configure, identity, and access solutions with Windows Server 2008 or newer Active Directory. Describe identity and access solutions. Configure Active Directory Certificate Services. Deploy and manage certificates.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3</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how to configure and troubleshoot IIS and terminal services. Example of On-the-Job Duties: Describe the IIS 7.0 or newer modular architecture and workloads. Describe the three methods for installing IIS 7.0 or newer and Install IIS 7.0 or newer using each of the three identified methods. Example of On-the-Job Duties:  Install and configure the Terminal Services (TS) role, TS settings, and TS Licensing Role.  Identify when to use the per-user and per-device licensing modes, and identify the appropriate licensing scope and configure forest, domain, and workgroup licensing.  Configure TS connection properties using TS console and Group Policy.  Troubleshoot TS connection properties for a single user and multiple users.  Identify the considerations for the types of applications that can be installed in a TS environment.</w:t>
              <w:br/>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administer Windows Server 2008R2 or newer. Example of On-the-Job Duties:  Plan for both Windows Server installation and upgrades.  Plan and implement network connectivity by using IPv4-related technologies and plan a migration strategy to IPv6.  Plan the deployment of Active Directory related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 Windows Server 2008R2 or newer Network Infrastructure. Example of On-the-Job Duties:  Describe key components of network infrastructure design.  Describe how to design a secure network.  Design a plan for allocating IP addresses to workstations and servers.  Design an appropriate name resolution system that incorporates DNS.  Optimize a name resolution system that incorporates DNS and WINS.  Design a solution for network access using Network Access Protection (NAP) 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 Windows Server 2008R2 or newer Active Directory Infrastructure. Example of On-the-Job Duties:  Design an Active Directory infrastructure and services in Windows Server.</w:t>
              <w:br/>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4</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basic knowledge of best practices in cryptography, end user management, penetration testing, data forensics, malware, NIST standards, metasploit, end-user management, threat responses, social engineering, and corporate security management best practices. Example of On-the-Job Duties: Identify and troubleshoot potential risks to files and network. Address and respond to malware issues. Identify phishing or spam emails. Monitor security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