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ELECTRONIC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 Shop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Regulatory Preventive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Alignments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Rebuild &amp;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Fluid Power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and Facilities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 and Computer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ELECTRONIC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800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